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网上办理社会保障卡临时挂失流程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电子社保卡，手机下载“电子社保卡APP”或微信、支付宝搜索“电子社保卡”小程序；点击【电子社保卡】，进入申领页面，勾选【已阅读并同意】，点击【立即申领】。进入授权页面，点击【授权领取】，点击【您已知悉并同意】，点击【下一步】。 进入身份认证页面，按提示要求进行人脸识别认证，认证完成后点击【立即授权】，领取成功。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212725</wp:posOffset>
            </wp:positionV>
            <wp:extent cx="1391285" cy="1391285"/>
            <wp:effectExtent l="0" t="0" r="18415" b="18415"/>
            <wp:wrapNone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212725</wp:posOffset>
            </wp:positionV>
            <wp:extent cx="1430020" cy="1430020"/>
            <wp:effectExtent l="0" t="0" r="17780" b="17780"/>
            <wp:wrapNone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203200</wp:posOffset>
            </wp:positionV>
            <wp:extent cx="1401445" cy="1401445"/>
            <wp:effectExtent l="0" t="0" r="8255" b="8255"/>
            <wp:wrapNone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" w:firstLineChars="200"/>
        <w:jc w:val="both"/>
        <w:textAlignment w:val="auto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84" w:firstLineChars="400"/>
        <w:jc w:val="both"/>
        <w:rPr>
          <w:rFonts w:hint="default" w:ascii="Arial" w:hAnsi="Arial" w:eastAsia="Arial" w:cs="Arial"/>
          <w:color w:val="5F9CEF"/>
          <w:spacing w:val="8"/>
          <w:sz w:val="16"/>
          <w:szCs w:val="16"/>
        </w:rPr>
      </w:pPr>
      <w:r>
        <w:rPr>
          <w:rStyle w:val="5"/>
          <w:rFonts w:hint="default" w:ascii="Arial" w:hAnsi="Arial" w:eastAsia="Arial" w:cs="Arial"/>
          <w:color w:val="5F9CEF"/>
          <w:spacing w:val="8"/>
          <w:sz w:val="18"/>
          <w:szCs w:val="18"/>
        </w:rPr>
        <w:t>电子社保卡</w:t>
      </w:r>
      <w:r>
        <w:rPr>
          <w:rStyle w:val="5"/>
          <w:rFonts w:hint="eastAsia" w:ascii="Arial" w:hAnsi="Arial" w:eastAsia="宋体" w:cs="Arial"/>
          <w:color w:val="5F9CEF"/>
          <w:spacing w:val="8"/>
          <w:sz w:val="18"/>
          <w:szCs w:val="18"/>
          <w:lang w:val="en-US" w:eastAsia="zh-CN"/>
        </w:rPr>
        <w:t xml:space="preserve">                    </w:t>
      </w:r>
      <w:r>
        <w:rPr>
          <w:rStyle w:val="5"/>
          <w:rFonts w:hint="default" w:ascii="Arial" w:hAnsi="Arial" w:eastAsia="Arial" w:cs="Arial"/>
          <w:color w:val="5F9CEF"/>
          <w:spacing w:val="8"/>
          <w:sz w:val="16"/>
          <w:szCs w:val="16"/>
        </w:rPr>
        <w:t>电子社保卡</w:t>
      </w:r>
      <w:r>
        <w:rPr>
          <w:rStyle w:val="5"/>
          <w:rFonts w:hint="eastAsia" w:ascii="Arial" w:hAnsi="Arial" w:eastAsia="宋体" w:cs="Arial"/>
          <w:color w:val="5F9CEF"/>
          <w:spacing w:val="8"/>
          <w:sz w:val="16"/>
          <w:szCs w:val="16"/>
          <w:lang w:val="en-US" w:eastAsia="zh-CN"/>
        </w:rPr>
        <w:t xml:space="preserve">                     </w:t>
      </w:r>
      <w:r>
        <w:rPr>
          <w:rStyle w:val="5"/>
          <w:rFonts w:hint="default" w:ascii="Arial" w:hAnsi="Arial" w:eastAsia="Arial" w:cs="Arial"/>
          <w:color w:val="5F9CEF"/>
          <w:spacing w:val="8"/>
          <w:sz w:val="16"/>
          <w:szCs w:val="16"/>
        </w:rPr>
        <w:t>电子社保卡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784" w:firstLineChars="400"/>
        <w:jc w:val="both"/>
      </w:pPr>
      <w:r>
        <w:rPr>
          <w:rStyle w:val="5"/>
          <w:rFonts w:hint="default" w:ascii="Arial" w:hAnsi="Arial" w:eastAsia="Arial" w:cs="Arial"/>
          <w:color w:val="5F9CEF"/>
          <w:spacing w:val="8"/>
          <w:sz w:val="18"/>
          <w:szCs w:val="18"/>
        </w:rPr>
        <w:t>官方APP</w:t>
      </w:r>
      <w:r>
        <w:rPr>
          <w:rStyle w:val="5"/>
          <w:rFonts w:hint="eastAsia" w:ascii="Arial" w:hAnsi="Arial" w:eastAsia="宋体" w:cs="Arial"/>
          <w:color w:val="5F9CEF"/>
          <w:spacing w:val="8"/>
          <w:sz w:val="18"/>
          <w:szCs w:val="18"/>
          <w:lang w:val="en-US" w:eastAsia="zh-CN"/>
        </w:rPr>
        <w:t xml:space="preserve">                     </w:t>
      </w:r>
      <w:r>
        <w:rPr>
          <w:rStyle w:val="5"/>
          <w:rFonts w:hint="default" w:ascii="Arial" w:hAnsi="Arial" w:eastAsia="Arial" w:cs="Arial"/>
          <w:color w:val="5F9CEF"/>
          <w:spacing w:val="8"/>
          <w:sz w:val="16"/>
          <w:szCs w:val="16"/>
        </w:rPr>
        <w:t>微信小程序</w:t>
      </w:r>
      <w:r>
        <w:rPr>
          <w:rStyle w:val="5"/>
          <w:rFonts w:hint="eastAsia" w:ascii="Arial" w:hAnsi="Arial" w:eastAsia="宋体" w:cs="Arial"/>
          <w:color w:val="5F9CEF"/>
          <w:spacing w:val="8"/>
          <w:sz w:val="16"/>
          <w:szCs w:val="16"/>
          <w:lang w:val="en-US" w:eastAsia="zh-CN"/>
        </w:rPr>
        <w:t xml:space="preserve">                     </w:t>
      </w:r>
      <w:r>
        <w:rPr>
          <w:rStyle w:val="5"/>
          <w:rFonts w:hint="default" w:ascii="Arial" w:hAnsi="Arial" w:eastAsia="Arial" w:cs="Arial"/>
          <w:color w:val="5F9CEF"/>
          <w:spacing w:val="8"/>
          <w:sz w:val="16"/>
          <w:szCs w:val="16"/>
        </w:rPr>
        <w:t>支付宝小程序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在电子社保卡页面点击【人社办事】，选择【社会保障卡】，进入服务页面，点击【社保卡临时挂失】。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-163830</wp:posOffset>
            </wp:positionV>
            <wp:extent cx="1924050" cy="4165600"/>
            <wp:effectExtent l="0" t="0" r="0" b="6350"/>
            <wp:wrapNone/>
            <wp:docPr id="20" name="图片 2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-167640</wp:posOffset>
            </wp:positionV>
            <wp:extent cx="1910080" cy="4137025"/>
            <wp:effectExtent l="0" t="0" r="13970" b="15875"/>
            <wp:wrapNone/>
            <wp:docPr id="19" name="图片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3.社会障卡临时挂失页面，点击【临时挂失社保功能】。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55245</wp:posOffset>
            </wp:positionV>
            <wp:extent cx="1587500" cy="3434715"/>
            <wp:effectExtent l="0" t="0" r="12700" b="13335"/>
            <wp:wrapNone/>
            <wp:docPr id="21" name="图片 2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4.在弹出的确认页面，点击【确认】。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4920" cy="5488940"/>
            <wp:effectExtent l="0" t="0" r="17780" b="16510"/>
            <wp:docPr id="22" name="图片 2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0AFC"/>
    <w:rsid w:val="00D86DF1"/>
    <w:rsid w:val="00ED1315"/>
    <w:rsid w:val="01D63491"/>
    <w:rsid w:val="030B000A"/>
    <w:rsid w:val="03F55A09"/>
    <w:rsid w:val="03F6348B"/>
    <w:rsid w:val="03FC0C17"/>
    <w:rsid w:val="049D07A1"/>
    <w:rsid w:val="04A967B2"/>
    <w:rsid w:val="05086EBC"/>
    <w:rsid w:val="050A5551"/>
    <w:rsid w:val="051303DF"/>
    <w:rsid w:val="052460FB"/>
    <w:rsid w:val="06223E20"/>
    <w:rsid w:val="063942AD"/>
    <w:rsid w:val="06887047"/>
    <w:rsid w:val="08BC7EE1"/>
    <w:rsid w:val="08FD062C"/>
    <w:rsid w:val="09926C3F"/>
    <w:rsid w:val="09AA7B69"/>
    <w:rsid w:val="09C01D0D"/>
    <w:rsid w:val="0A6B21A6"/>
    <w:rsid w:val="0A9764ED"/>
    <w:rsid w:val="0AC62EBA"/>
    <w:rsid w:val="0B53243F"/>
    <w:rsid w:val="0B8B47FB"/>
    <w:rsid w:val="0BF6772E"/>
    <w:rsid w:val="0C5124C2"/>
    <w:rsid w:val="0C89471E"/>
    <w:rsid w:val="0DA827D4"/>
    <w:rsid w:val="0E403DF0"/>
    <w:rsid w:val="0EBE46BE"/>
    <w:rsid w:val="0F363D61"/>
    <w:rsid w:val="0FB05181"/>
    <w:rsid w:val="10557C57"/>
    <w:rsid w:val="10A90A80"/>
    <w:rsid w:val="113D542D"/>
    <w:rsid w:val="12E06408"/>
    <w:rsid w:val="142F5D29"/>
    <w:rsid w:val="14860174"/>
    <w:rsid w:val="149F72E2"/>
    <w:rsid w:val="15686D2B"/>
    <w:rsid w:val="15EA5FFF"/>
    <w:rsid w:val="16CF2DFA"/>
    <w:rsid w:val="16D70206"/>
    <w:rsid w:val="16D96F8D"/>
    <w:rsid w:val="16E14399"/>
    <w:rsid w:val="18AE4589"/>
    <w:rsid w:val="19915E81"/>
    <w:rsid w:val="1B2E1125"/>
    <w:rsid w:val="1C8800DD"/>
    <w:rsid w:val="1C8A35E0"/>
    <w:rsid w:val="1CDE68ED"/>
    <w:rsid w:val="1D923E12"/>
    <w:rsid w:val="1DA37930"/>
    <w:rsid w:val="1DFD34C1"/>
    <w:rsid w:val="1E0850D6"/>
    <w:rsid w:val="1EF34CD3"/>
    <w:rsid w:val="1F5A597C"/>
    <w:rsid w:val="20633C30"/>
    <w:rsid w:val="2099410A"/>
    <w:rsid w:val="20E06A7D"/>
    <w:rsid w:val="22D0502F"/>
    <w:rsid w:val="23312AC9"/>
    <w:rsid w:val="23A7082E"/>
    <w:rsid w:val="23CF38CC"/>
    <w:rsid w:val="244B6A99"/>
    <w:rsid w:val="251D7019"/>
    <w:rsid w:val="25805811"/>
    <w:rsid w:val="259B76C0"/>
    <w:rsid w:val="25C0407C"/>
    <w:rsid w:val="26467B59"/>
    <w:rsid w:val="27B76736"/>
    <w:rsid w:val="283205FE"/>
    <w:rsid w:val="28E613A6"/>
    <w:rsid w:val="2A120815"/>
    <w:rsid w:val="2A4028DC"/>
    <w:rsid w:val="2A893FD5"/>
    <w:rsid w:val="2AB30B2F"/>
    <w:rsid w:val="2AC40937"/>
    <w:rsid w:val="2B0626A5"/>
    <w:rsid w:val="2BBA7BCA"/>
    <w:rsid w:val="2BDB3982"/>
    <w:rsid w:val="2BE27A8A"/>
    <w:rsid w:val="2C850598"/>
    <w:rsid w:val="2CA37B48"/>
    <w:rsid w:val="2D730153"/>
    <w:rsid w:val="2D832A39"/>
    <w:rsid w:val="2DC1251E"/>
    <w:rsid w:val="2DD14D37"/>
    <w:rsid w:val="2DD82143"/>
    <w:rsid w:val="2E8944E5"/>
    <w:rsid w:val="2F2E2A75"/>
    <w:rsid w:val="2F665CC2"/>
    <w:rsid w:val="2FC164FB"/>
    <w:rsid w:val="2FFD70E5"/>
    <w:rsid w:val="300E7B64"/>
    <w:rsid w:val="30355826"/>
    <w:rsid w:val="3056624A"/>
    <w:rsid w:val="307142BA"/>
    <w:rsid w:val="311B481E"/>
    <w:rsid w:val="31327CC7"/>
    <w:rsid w:val="32250554"/>
    <w:rsid w:val="32F0569E"/>
    <w:rsid w:val="33D41194"/>
    <w:rsid w:val="33F629CD"/>
    <w:rsid w:val="346441CB"/>
    <w:rsid w:val="346E1392"/>
    <w:rsid w:val="35281E46"/>
    <w:rsid w:val="35817F56"/>
    <w:rsid w:val="36121A43"/>
    <w:rsid w:val="365D0BBE"/>
    <w:rsid w:val="366524FC"/>
    <w:rsid w:val="36FE2945"/>
    <w:rsid w:val="37273B0A"/>
    <w:rsid w:val="373C022C"/>
    <w:rsid w:val="37617167"/>
    <w:rsid w:val="376C2F79"/>
    <w:rsid w:val="37972EC4"/>
    <w:rsid w:val="37A05D52"/>
    <w:rsid w:val="37DA76EA"/>
    <w:rsid w:val="37E00D3A"/>
    <w:rsid w:val="38321A3E"/>
    <w:rsid w:val="38394C4C"/>
    <w:rsid w:val="38E31861"/>
    <w:rsid w:val="3A161272"/>
    <w:rsid w:val="3AF90F4C"/>
    <w:rsid w:val="3C0E0A94"/>
    <w:rsid w:val="3C2C0044"/>
    <w:rsid w:val="3C4C637B"/>
    <w:rsid w:val="3CBE3679"/>
    <w:rsid w:val="3CBF66BA"/>
    <w:rsid w:val="3CFE3C20"/>
    <w:rsid w:val="3D49081C"/>
    <w:rsid w:val="3D4E4CA4"/>
    <w:rsid w:val="3DA51E2F"/>
    <w:rsid w:val="3E59645B"/>
    <w:rsid w:val="3E856F1F"/>
    <w:rsid w:val="3EA861DA"/>
    <w:rsid w:val="3F735271"/>
    <w:rsid w:val="3F9D79EB"/>
    <w:rsid w:val="3FA937FE"/>
    <w:rsid w:val="3FF67181"/>
    <w:rsid w:val="40247A79"/>
    <w:rsid w:val="41826907"/>
    <w:rsid w:val="42965E7A"/>
    <w:rsid w:val="43112896"/>
    <w:rsid w:val="438D5A63"/>
    <w:rsid w:val="447E086E"/>
    <w:rsid w:val="448004EE"/>
    <w:rsid w:val="457165D2"/>
    <w:rsid w:val="45F02CCE"/>
    <w:rsid w:val="46053B6D"/>
    <w:rsid w:val="462C3A2D"/>
    <w:rsid w:val="47577C97"/>
    <w:rsid w:val="47A9421E"/>
    <w:rsid w:val="486F2CE2"/>
    <w:rsid w:val="48D17504"/>
    <w:rsid w:val="48F409BD"/>
    <w:rsid w:val="49AD39EF"/>
    <w:rsid w:val="4A6E0229"/>
    <w:rsid w:val="4AC156F5"/>
    <w:rsid w:val="4C714177"/>
    <w:rsid w:val="4D973F59"/>
    <w:rsid w:val="4DCD4A82"/>
    <w:rsid w:val="4EE82601"/>
    <w:rsid w:val="4F0760F2"/>
    <w:rsid w:val="4F2E52F4"/>
    <w:rsid w:val="4FE44E23"/>
    <w:rsid w:val="50200100"/>
    <w:rsid w:val="5049110A"/>
    <w:rsid w:val="512D063D"/>
    <w:rsid w:val="518100C7"/>
    <w:rsid w:val="51B6663A"/>
    <w:rsid w:val="51E46F0E"/>
    <w:rsid w:val="54175782"/>
    <w:rsid w:val="54485A47"/>
    <w:rsid w:val="54514662"/>
    <w:rsid w:val="5469558C"/>
    <w:rsid w:val="55727FBD"/>
    <w:rsid w:val="55EF2E09"/>
    <w:rsid w:val="57265FEC"/>
    <w:rsid w:val="57B04FE9"/>
    <w:rsid w:val="58013AEE"/>
    <w:rsid w:val="586D0C1F"/>
    <w:rsid w:val="58B31393"/>
    <w:rsid w:val="58D10943"/>
    <w:rsid w:val="5905591A"/>
    <w:rsid w:val="59DB7EFC"/>
    <w:rsid w:val="5AE81333"/>
    <w:rsid w:val="5B4F43E9"/>
    <w:rsid w:val="5B767B82"/>
    <w:rsid w:val="5D786169"/>
    <w:rsid w:val="5E0E085B"/>
    <w:rsid w:val="5E4210B5"/>
    <w:rsid w:val="5E48773B"/>
    <w:rsid w:val="5E5644D2"/>
    <w:rsid w:val="5F88394B"/>
    <w:rsid w:val="5FE96E67"/>
    <w:rsid w:val="601147A8"/>
    <w:rsid w:val="614822A7"/>
    <w:rsid w:val="621506F6"/>
    <w:rsid w:val="623E513D"/>
    <w:rsid w:val="630F1C12"/>
    <w:rsid w:val="63D92960"/>
    <w:rsid w:val="640B2DAF"/>
    <w:rsid w:val="64430D0B"/>
    <w:rsid w:val="65541E4C"/>
    <w:rsid w:val="65EF4249"/>
    <w:rsid w:val="66100001"/>
    <w:rsid w:val="66C60A29"/>
    <w:rsid w:val="670C119E"/>
    <w:rsid w:val="673C3EEB"/>
    <w:rsid w:val="676C02BE"/>
    <w:rsid w:val="685D7846"/>
    <w:rsid w:val="68D8170E"/>
    <w:rsid w:val="69AC4F69"/>
    <w:rsid w:val="6B911907"/>
    <w:rsid w:val="6C2E088C"/>
    <w:rsid w:val="6C6D256F"/>
    <w:rsid w:val="6C9611B5"/>
    <w:rsid w:val="6CAE685B"/>
    <w:rsid w:val="6CFB656C"/>
    <w:rsid w:val="6D5E317C"/>
    <w:rsid w:val="6D806BB4"/>
    <w:rsid w:val="6D8952C5"/>
    <w:rsid w:val="6DE56F67"/>
    <w:rsid w:val="6F077CB4"/>
    <w:rsid w:val="6F5C62BD"/>
    <w:rsid w:val="70007ECC"/>
    <w:rsid w:val="70027C28"/>
    <w:rsid w:val="707F1A9F"/>
    <w:rsid w:val="710651FB"/>
    <w:rsid w:val="711F3BA7"/>
    <w:rsid w:val="713B7C54"/>
    <w:rsid w:val="718070C4"/>
    <w:rsid w:val="726D5A47"/>
    <w:rsid w:val="73345810"/>
    <w:rsid w:val="733A3E96"/>
    <w:rsid w:val="73FE4ED9"/>
    <w:rsid w:val="73FF2075"/>
    <w:rsid w:val="743047AF"/>
    <w:rsid w:val="74715218"/>
    <w:rsid w:val="756844AB"/>
    <w:rsid w:val="757F40D0"/>
    <w:rsid w:val="758A3766"/>
    <w:rsid w:val="758B5892"/>
    <w:rsid w:val="75AF2509"/>
    <w:rsid w:val="75B545AA"/>
    <w:rsid w:val="75E108F2"/>
    <w:rsid w:val="76072D30"/>
    <w:rsid w:val="76161EFD"/>
    <w:rsid w:val="76451153"/>
    <w:rsid w:val="76AF2244"/>
    <w:rsid w:val="773B4267"/>
    <w:rsid w:val="77C47B8E"/>
    <w:rsid w:val="780008EC"/>
    <w:rsid w:val="78476AE2"/>
    <w:rsid w:val="78671595"/>
    <w:rsid w:val="79BC1EC7"/>
    <w:rsid w:val="7A1328D6"/>
    <w:rsid w:val="7A4430A5"/>
    <w:rsid w:val="7A625994"/>
    <w:rsid w:val="7AA76A27"/>
    <w:rsid w:val="7AD02C89"/>
    <w:rsid w:val="7B116F75"/>
    <w:rsid w:val="7B351130"/>
    <w:rsid w:val="7B884E69"/>
    <w:rsid w:val="7B9B3656"/>
    <w:rsid w:val="7BDB4440"/>
    <w:rsid w:val="7C12239B"/>
    <w:rsid w:val="7C3D0C61"/>
    <w:rsid w:val="7CC80845"/>
    <w:rsid w:val="7D1B064F"/>
    <w:rsid w:val="7D451493"/>
    <w:rsid w:val="7DA0357C"/>
    <w:rsid w:val="7DC447EE"/>
    <w:rsid w:val="7DD31FFC"/>
    <w:rsid w:val="7DE91FA1"/>
    <w:rsid w:val="7EA96017"/>
    <w:rsid w:val="7F1F679B"/>
    <w:rsid w:val="7FE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297</Characters>
  <Lines>0</Lines>
  <Paragraphs>0</Paragraphs>
  <TotalTime>98</TotalTime>
  <ScaleCrop>false</ScaleCrop>
  <LinksUpToDate>false</LinksUpToDate>
  <CharactersWithSpaces>382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2025-07-18T01:55:00Z</dcterms:created>
  <dc:creator>Administrator</dc:creator>
  <cp:lastModifiedBy>Admin</cp:lastModifiedBy>
  <dcterms:modified xsi:type="dcterms:W3CDTF">2025-08-22T03:12:21Z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6DD4DF9A6DD44897BA0BD6B362564E8E</vt:lpwstr>
  </property>
</Properties>
</file>